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E55" w:rsidRPr="00B8271B" w:rsidRDefault="00B8271B" w:rsidP="007D6E55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proofErr w:type="spellStart"/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Закят</w:t>
      </w:r>
      <w:proofErr w:type="spellEnd"/>
    </w:p>
    <w:p w:rsidR="007D6E55" w:rsidRPr="00B8271B" w:rsidRDefault="00B8271B" w:rsidP="007D6E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З</w:t>
      </w:r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акят</w:t>
      </w:r>
      <w:proofErr w:type="spellEnd"/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- это обязательное пожертвование определенной части своего состояния на благотворительность. Это считается разновидностью поклонения и самоочищения. </w:t>
      </w:r>
      <w:proofErr w:type="spellStart"/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Закят</w:t>
      </w:r>
      <w:proofErr w:type="spellEnd"/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не относится к благотворительным подаркам, раздающимся из доброты или щедрости, а к систематической ежегодной раздаче 2,5% своего состояния на благо бедных.</w:t>
      </w:r>
    </w:p>
    <w:p w:rsidR="00B8271B" w:rsidRDefault="00B8271B" w:rsidP="00B827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B8271B" w:rsidRPr="00B8271B" w:rsidRDefault="00B8271B" w:rsidP="00B827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Преимущества </w:t>
      </w:r>
      <w:proofErr w:type="spellStart"/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закята</w:t>
      </w:r>
      <w:proofErr w:type="spellEnd"/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, помимо помощи бедным, заключаются в следующем:</w:t>
      </w:r>
    </w:p>
    <w:p w:rsidR="007D6E55" w:rsidRP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Быть послушным Богу</w:t>
      </w:r>
    </w:p>
    <w:p w:rsid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B8271B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Помочь верующему признать, что все приходит от Бога в долг и что мы сами ничем не владеем (поскольку мы ничего не можем взять с собой после смерти, нам не нужно за это цепляться).</w:t>
      </w:r>
    </w:p>
    <w:p w:rsid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B8271B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Признать, что богатые мы или бедные - это выбор Бога, и что Он желает, чтобы Ему поклонялись те, у кого больше.</w:t>
      </w:r>
    </w:p>
    <w:p w:rsidR="00B8271B" w:rsidRP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r w:rsidRPr="00B8271B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Научиться самодисциплине</w:t>
      </w:r>
    </w:p>
    <w:p w:rsidR="00B8271B" w:rsidRP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ru-RU"/>
        </w:rPr>
      </w:pPr>
      <w:r w:rsidRPr="00B8271B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 xml:space="preserve">Освободиться от любви к </w:t>
      </w: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 xml:space="preserve">материальному </w:t>
      </w:r>
      <w:r w:rsidRPr="00B8271B"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и жадности</w:t>
      </w:r>
    </w:p>
    <w:p w:rsidR="007D6E55" w:rsidRP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Освободиться от любви к деньгам</w:t>
      </w:r>
    </w:p>
    <w:p w:rsidR="007D6E55" w:rsidRPr="00B8271B" w:rsidRDefault="00B8271B" w:rsidP="007D6E5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 xml:space="preserve">Освободиться от любви </w:t>
      </w:r>
      <w:proofErr w:type="gramStart"/>
      <w:r>
        <w:rPr>
          <w:rFonts w:ascii="inherit" w:eastAsia="Times New Roman" w:hAnsi="inherit" w:cs="Arial"/>
          <w:color w:val="565656"/>
          <w:sz w:val="24"/>
          <w:szCs w:val="24"/>
          <w:lang w:eastAsia="ru-RU"/>
        </w:rPr>
        <w:t>к  себе</w:t>
      </w:r>
      <w:proofErr w:type="gramEnd"/>
    </w:p>
    <w:p w:rsidR="007D6E55" w:rsidRPr="00B8271B" w:rsidRDefault="00B8271B" w:rsidP="00B8271B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</w:pPr>
      <w:proofErr w:type="spellStart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Помочь</w:t>
      </w:r>
      <w:proofErr w:type="spellEnd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верующему</w:t>
      </w:r>
      <w:proofErr w:type="spellEnd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быть</w:t>
      </w:r>
      <w:proofErr w:type="spellEnd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 xml:space="preserve"> </w:t>
      </w:r>
      <w:proofErr w:type="spellStart"/>
      <w:r w:rsidRPr="00B8271B">
        <w:rPr>
          <w:rFonts w:ascii="inherit" w:eastAsia="Times New Roman" w:hAnsi="inherit" w:cs="Arial"/>
          <w:color w:val="565656"/>
          <w:sz w:val="24"/>
          <w:szCs w:val="24"/>
          <w:lang w:val="en-US" w:eastAsia="ru-RU"/>
        </w:rPr>
        <w:t>честным</w:t>
      </w:r>
      <w:proofErr w:type="spellEnd"/>
    </w:p>
    <w:p w:rsidR="00B8271B" w:rsidRDefault="00B8271B">
      <w:pPr>
        <w:rPr>
          <w:rFonts w:ascii="Arial" w:eastAsia="Times New Roman" w:hAnsi="Arial" w:cs="Arial"/>
          <w:color w:val="565656"/>
          <w:sz w:val="24"/>
          <w:szCs w:val="24"/>
          <w:lang w:eastAsia="ru-RU"/>
        </w:rPr>
      </w:pPr>
    </w:p>
    <w:p w:rsidR="00846E8F" w:rsidRPr="00B8271B" w:rsidRDefault="00B8271B">
      <w:bookmarkStart w:id="0" w:name="_GoBack"/>
      <w:bookmarkEnd w:id="0"/>
      <w:r w:rsidRPr="00B8271B">
        <w:rPr>
          <w:rFonts w:ascii="Arial" w:eastAsia="Times New Roman" w:hAnsi="Arial" w:cs="Arial"/>
          <w:color w:val="565656"/>
          <w:sz w:val="24"/>
          <w:szCs w:val="24"/>
          <w:lang w:eastAsia="ru-RU"/>
        </w:rPr>
        <w:t>Ставка 2,5% применяется к наличным деньгам, золоту и серебру, а также к коммерческим товарам. Существуют другие ставки для сельскохозяйственной продукции, продукции горнодобывающей промышленности, а также для чистых животных.</w:t>
      </w:r>
    </w:p>
    <w:sectPr w:rsidR="00846E8F" w:rsidRPr="00B8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C73"/>
    <w:multiLevelType w:val="multilevel"/>
    <w:tmpl w:val="323E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CB"/>
    <w:rsid w:val="007D6E55"/>
    <w:rsid w:val="00846E8F"/>
    <w:rsid w:val="00A151CB"/>
    <w:rsid w:val="00B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E014"/>
  <w15:chartTrackingRefBased/>
  <w15:docId w15:val="{69A8962D-FD1C-4500-9DA9-F152D351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E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7D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2021-10-04T13:21:00Z</dcterms:created>
  <dcterms:modified xsi:type="dcterms:W3CDTF">2021-11-11T15:54:00Z</dcterms:modified>
</cp:coreProperties>
</file>